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视频监控系统产业市场深度研究与战略投资前景预测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视频监控系统产业市场深度研究与战略投资前景预测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视频监控系统产业市场深度研究与战略投资前景预测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841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841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视频监控系统产业市场深度研究与战略投资前景预测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841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