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2012-2016年柠檬饮料行业分析与投资前景预测研究报告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2012-2016年柠檬饮料行业分析与投资前景预测研究报告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2012-2016年柠檬饮料行业分析与投资前景预测研究报告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2012-2016年柠檬饮料行业分析与投资前景预测研究报告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