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公路养护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公路养护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路养护产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公路养护产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