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城市视频监控系统市场投资前景预测分析报告（2012-2017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城市视频监控系统市场投资前景预测分析报告（2012-2017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视频监控系统市场投资前景预测分析报告（2012-2017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城市视频监控系统市场投资前景预测分析报告（2012-2017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