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2013-2017年中国微生物培养基市场专项调研及投资方向研究报告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2013-2017年中国微生物培养基市场专项调研及投资方向研究报告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2013-2017年中国微生物培养基市场专项调研及投资方向研究报告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https://www.icandata.com/view/222017.html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https://www.icandata.com/view/222017.html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2013-2017年中国微生物培养基市场专项调研及投资方向研究报告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222017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