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2013-2017年中国网球鞋市场专项调研及投资方向研究报告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2013-2017年中国网球鞋市场专项调研及投资方向研究报告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2013-2017年中国网球鞋市场专项调研及投资方向研究报告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2013-2017年中国网球鞋市场专项调研及投资方向研究报告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222635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