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2013-2017年中国木工机床市场深度分析与投资前景预测报告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2013-2017年中国木工机床市场深度分析与投资前景预测报告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2013-2017年中国木工机床市场深度分析与投资前景预测报告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https://www.icandata.com/view/229432.html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https://www.icandata.com/view/229432.html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2013-2017年中国木工机床市场深度分析与投资前景预测报告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229432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