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2013-2018年中国阻燃剂行业市场深度分析与投资前景预测报告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2013-2018年中国阻燃剂行业市场深度分析与投资前景预测报告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2013-2018年中国阻燃剂行业市场深度分析与投资前景预测报告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2013-2018年中国阻燃剂行业市场深度分析与投资前景预测报告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