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2013-2018年中国阻燃剂行业市场深度分析与投资前景预测报告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2013-2018年中国阻燃剂行业市场深度分析与投资前景预测报告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2013-2018年中国阻燃剂行业市场深度分析与投资前景预测报告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2013-2018年中国阻燃剂行业市场深度分析与投资前景预测报告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234058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