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企业孵化器市场深度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企业孵化器市场深度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孵化器市场深度评估及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孵化器市场深度评估及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