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2015-2020年中国有机硅单体市场分析预测及战略咨询报告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2015-2020年中国有机硅单体市场分析预测及战略咨询报告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2015-2020年中国有机硅单体市场分析预测及战略咨询报告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2015-2020年中国有机硅单体市场分析预测及战略咨询报告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