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2016-2022年中国软件外包市场需求及投资前景分析报告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2016-2022年中国软件外包市场需求及投资前景分析报告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https://www.icandata.com/view/274633.html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2016-2022年中国软件外包市场需求及投资前景分析报告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274633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