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2016-2022年中国变频器市场分析及投资策略研究报告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2016-2022年中国变频器市场分析及投资策略研究报告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2016-2022年中国变频器市场分析及投资策略研究报告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2016-2022年中国变频器市场分析及投资策略研究报告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279025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