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2017-2023年中国镀层板市场需求及投资前景分析报告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2017-2023年中国镀层板市场需求及投资前景分析报告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2017-2023年中国镀层板市场需求及投资前景分析报告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2017-2023年中国镀层板市场需求及投资前景分析报告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