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2018-2024年中国冷冻调理食品行业市场专项调研及投资前景分析报告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2018-2024年中国冷冻调理食品行业市场专项调研及投资前景分析报告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2018-2024年中国冷冻调理食品行业市场专项调研及投资前景分析报告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2018-2024年中国冷冻调理食品行业市场专项调研及投资前景分析报告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