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2019-2025年中国内河港口行业市场发展现状及投资前景咨询报告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2019-2025年中国内河港口行业市场发展现状及投资前景咨询报告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2019-2025年中国内河港口行业市场发展现状及投资前景咨询报告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https://www.icandata.com/view/305246.html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https://www.icandata.com/view/305246.html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2019-2025年中国内河港口行业市场发展现状及投资前景咨询报告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305246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