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5G核心网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5G核心网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5G核心网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5G核心网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