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2021-2026年中国电缆料行业市场运营现状及投资规划研究建议报告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2021-2026年中国电缆料行业市场运营现状及投资规划研究建议报告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2021-2026年中国电缆料行业市场运营现状及投资规划研究建议报告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2021-2026年中国电缆料行业市场运营现状及投资规划研究建议报告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357307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