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茶油行业市场运营状况分析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茶油行业市场运营状况分析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茶油行业市场运营状况分析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茶油行业市场运营状况分析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