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2022-2027年中国锂离子电池行业市场发展现状调研及投资趋势前景报告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2022-2027年中国锂离子电池行业市场发展现状调研及投资趋势前景报告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2022-2027年中国锂离子电池行业市场发展现状调研及投资趋势前景报告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2022-2027年中国锂离子电池行业市场发展现状调研及投资趋势前景报告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359950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