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服务贸易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服务贸易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务贸易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服务贸易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