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化石油气控制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化石油气控制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化石油气控制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化石油气控制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