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2022-2027年中国日用杂品制造行业市场发展现状及投资前景咨询报告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2022-2027年中国日用杂品制造行业市场发展现状及投资前景咨询报告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2022-2027年中国日用杂品制造行业市场发展现状及投资前景咨询报告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2022-2027年中国日用杂品制造行业市场发展现状及投资前景咨询报告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