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2008-2009年中国软饮料行业市场分析及发展趋势研究报告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2008-2009年中国软饮料行业市场分析及发展趋势研究报告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2008-2009年中国软饮料行业市场分析及发展趋势研究报告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2008-2009年中国软饮料行业市场分析及发展趋势研究报告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40386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