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半导体存储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半导体存储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存储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存储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