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09年中国港口运营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09年中国港口运营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港口运营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港口运营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