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数码影像(数码相机和数码摄像机)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数码影像(数码相机和数码摄像机)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码影像(数码相机和数码摄像机)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数码影像(数码相机和数码摄像机)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